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1C" w:rsidRPr="005525A2" w:rsidRDefault="00F9761C" w:rsidP="00F9761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F9761C" w:rsidRDefault="00F9761C" w:rsidP="00F9761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F9761C" w:rsidRDefault="00F9761C" w:rsidP="00F9761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F9761C" w:rsidRPr="005525A2" w:rsidRDefault="00F9761C" w:rsidP="00F9761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F9761C" w:rsidRPr="005525A2" w:rsidRDefault="00F9761C" w:rsidP="00F9761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F9761C" w:rsidRPr="005525A2" w:rsidRDefault="00F9761C" w:rsidP="00F9761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F9761C" w:rsidRDefault="00F9761C" w:rsidP="00F976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l’assurance</w:t>
      </w:r>
    </w:p>
    <w:p w:rsidR="00F9761C" w:rsidRDefault="00F9761C" w:rsidP="00F976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F9761C" w:rsidRDefault="00F9761C" w:rsidP="00F9761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F9761C" w:rsidRPr="00891E86" w:rsidRDefault="00F9761C" w:rsidP="00F9761C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F9761C" w:rsidRDefault="00F9761C" w:rsidP="00F976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61C" w:rsidRPr="00891E86" w:rsidRDefault="00F9761C" w:rsidP="00F9761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9761C" w:rsidRPr="005525A2" w:rsidRDefault="00F9761C" w:rsidP="00F9761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B328C" w:rsidRPr="002B328C" w:rsidRDefault="002B328C" w:rsidP="002B328C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2B328C">
        <w:rPr>
          <w:rFonts w:ascii="Times New Roman" w:eastAsia="Times New Roman" w:hAnsi="Times New Roman" w:cs="Times New Roman"/>
          <w:b/>
          <w:lang w:eastAsia="fr-FR"/>
        </w:rPr>
        <w:t xml:space="preserve">OBJET : </w:t>
      </w:r>
      <w:r w:rsidR="00794329">
        <w:rPr>
          <w:rFonts w:ascii="Times New Roman" w:eastAsia="Times New Roman" w:hAnsi="Times New Roman" w:cs="Times New Roman"/>
          <w:b/>
          <w:lang w:eastAsia="fr-FR"/>
        </w:rPr>
        <w:t xml:space="preserve">RESILIATION POUR </w:t>
      </w:r>
      <w:r w:rsidRPr="002B328C">
        <w:rPr>
          <w:rFonts w:ascii="Times New Roman" w:eastAsia="Times New Roman" w:hAnsi="Times New Roman" w:cs="Times New Roman"/>
          <w:b/>
          <w:lang w:eastAsia="fr-FR"/>
        </w:rPr>
        <w:t xml:space="preserve">DYSFONCTIONNEMENT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J’ai souscrit avec vous un abonnement internet le 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F9761C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de signature du contrat].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Cependant, depuis cette date, le système dysfonctionne sans cesse 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: [dé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crire les dysfonctionnements].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>Je paie donc depuis la date de souscription pour des services que je n’ai</w:t>
      </w:r>
      <w:r>
        <w:rPr>
          <w:rFonts w:ascii="Times New Roman" w:eastAsia="Times New Roman" w:hAnsi="Times New Roman" w:cs="Times New Roman"/>
          <w:lang w:eastAsia="fr-FR"/>
        </w:rPr>
        <w:t xml:space="preserve"> pas, ou qui fonctionnent mal. </w:t>
      </w:r>
    </w:p>
    <w:p w:rsidR="002B328C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>En raison de vos carences, la confiance à votre égard est rompue et j’entends donc par la présente rés</w:t>
      </w:r>
      <w:r>
        <w:rPr>
          <w:rFonts w:ascii="Times New Roman" w:eastAsia="Times New Roman" w:hAnsi="Times New Roman" w:cs="Times New Roman"/>
          <w:lang w:eastAsia="fr-FR"/>
        </w:rPr>
        <w:t xml:space="preserve">ilier le contrat qui nous lie.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Je tenais à vous en informer et vous souhaite parfaite réception de la présente.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9761C" w:rsidRDefault="00F9761C" w:rsidP="00F9761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F9761C" w:rsidRPr="005525A2" w:rsidRDefault="00F9761C" w:rsidP="00F9761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  <w:bookmarkStart w:id="0" w:name="_GoBack"/>
      <w:bookmarkEnd w:id="0"/>
    </w:p>
    <w:p w:rsidR="00EB7A0F" w:rsidRDefault="00F9761C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8C"/>
    <w:rsid w:val="002B328C"/>
    <w:rsid w:val="002C7039"/>
    <w:rsid w:val="00794329"/>
    <w:rsid w:val="00E5723E"/>
    <w:rsid w:val="00F9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9757"/>
  <w15:chartTrackingRefBased/>
  <w15:docId w15:val="{B1DA1AF6-8B05-49A4-A497-0F3EBC1E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3</cp:revision>
  <dcterms:created xsi:type="dcterms:W3CDTF">2024-09-05T03:17:00Z</dcterms:created>
  <dcterms:modified xsi:type="dcterms:W3CDTF">2024-09-05T03:17:00Z</dcterms:modified>
</cp:coreProperties>
</file>